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2063" w14:textId="77777777" w:rsidR="004405EF" w:rsidRPr="00440FD0" w:rsidRDefault="004405EF" w:rsidP="004405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Or.272.2.34.2020</w:t>
      </w:r>
    </w:p>
    <w:p w14:paraId="3AA45D4B" w14:textId="77777777" w:rsidR="004405EF" w:rsidRDefault="004405EF" w:rsidP="004405E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4E9BCC3B" w14:textId="77777777" w:rsidR="004405EF" w:rsidRDefault="004405EF" w:rsidP="004405EF">
      <w:pPr>
        <w:pStyle w:val="Bezodstpw"/>
        <w:jc w:val="right"/>
        <w:rPr>
          <w:sz w:val="24"/>
          <w:szCs w:val="24"/>
        </w:rPr>
      </w:pPr>
    </w:p>
    <w:p w14:paraId="49F6BFEF" w14:textId="77777777" w:rsidR="004405EF" w:rsidRDefault="004405EF" w:rsidP="004405E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Łódź, dnia .... .............................2020 r.</w:t>
      </w:r>
    </w:p>
    <w:p w14:paraId="1A2E1F20" w14:textId="77777777" w:rsidR="004405EF" w:rsidRDefault="004405EF" w:rsidP="004405EF">
      <w:pPr>
        <w:pStyle w:val="Bezodstpw"/>
        <w:jc w:val="right"/>
        <w:rPr>
          <w:sz w:val="24"/>
          <w:szCs w:val="24"/>
        </w:rPr>
      </w:pPr>
    </w:p>
    <w:p w14:paraId="766CC64B" w14:textId="77777777" w:rsidR="004405EF" w:rsidRPr="005E45E4" w:rsidRDefault="004405EF" w:rsidP="004405EF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FORMULARZ OFERTY</w:t>
      </w:r>
    </w:p>
    <w:p w14:paraId="460029E0" w14:textId="77777777" w:rsidR="004405EF" w:rsidRDefault="004405EF" w:rsidP="004405EF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na „Systematyczną dostawę prasy dla Starostwa Powiatowego w Łodzi w 20</w:t>
      </w:r>
      <w:r>
        <w:rPr>
          <w:b/>
          <w:sz w:val="24"/>
          <w:szCs w:val="24"/>
        </w:rPr>
        <w:t>21</w:t>
      </w:r>
      <w:r w:rsidRPr="005E45E4">
        <w:rPr>
          <w:b/>
          <w:sz w:val="24"/>
          <w:szCs w:val="24"/>
        </w:rPr>
        <w:t xml:space="preserve"> r.”</w:t>
      </w:r>
    </w:p>
    <w:p w14:paraId="0F534F51" w14:textId="77777777" w:rsidR="004405EF" w:rsidRDefault="004405EF" w:rsidP="004405EF"/>
    <w:p w14:paraId="0A16A135" w14:textId="77777777" w:rsidR="004405EF" w:rsidRPr="0054442D" w:rsidRDefault="004405EF" w:rsidP="004405E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14:paraId="21332C5F" w14:textId="77777777" w:rsidR="004405EF" w:rsidRDefault="004405EF" w:rsidP="004405EF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14:paraId="433A023E" w14:textId="77777777" w:rsidR="004405EF" w:rsidRPr="00427F5A" w:rsidRDefault="004405EF" w:rsidP="004405EF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14:paraId="2374D42D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14:paraId="53FC790B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14:paraId="17BC8BC4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14:paraId="374A9FD7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14:paraId="44E2D971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14:paraId="4DBC91D3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14:paraId="56333A52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14:paraId="0651407F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Zarejestrowana w Sądzie Rejonowym w ……</w:t>
      </w:r>
      <w:r>
        <w:rPr>
          <w:rFonts w:eastAsia="Arial" w:cs="Arial"/>
          <w:color w:val="000000"/>
          <w:sz w:val="24"/>
          <w:szCs w:val="24"/>
          <w:lang w:eastAsia="pl-PL"/>
        </w:rPr>
        <w:t>…….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., …</w:t>
      </w:r>
      <w:r>
        <w:rPr>
          <w:rFonts w:eastAsia="Arial" w:cs="Arial"/>
          <w:color w:val="000000"/>
          <w:sz w:val="24"/>
          <w:szCs w:val="24"/>
          <w:lang w:eastAsia="pl-PL"/>
        </w:rPr>
        <w:t>…….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... Wydział Gospodarczy Krajowego Rejestru Sądowego pod nr KRS ………</w:t>
      </w:r>
      <w:r>
        <w:rPr>
          <w:rFonts w:eastAsia="Arial" w:cs="Arial"/>
          <w:color w:val="000000"/>
          <w:sz w:val="24"/>
          <w:szCs w:val="24"/>
          <w:lang w:eastAsia="pl-PL"/>
        </w:rPr>
        <w:t>………………………………………………….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…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14:paraId="76240068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14:paraId="5E307F6E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14:paraId="05957D4D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52F49A62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14:paraId="0CD39046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</w:t>
      </w:r>
      <w:r>
        <w:rPr>
          <w:rFonts w:eastAsia="Arial" w:cs="Arial"/>
          <w:color w:val="000000"/>
          <w:sz w:val="24"/>
          <w:szCs w:val="24"/>
          <w:lang w:eastAsia="pl-PL"/>
        </w:rPr>
        <w:t>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</w:t>
      </w:r>
      <w:r>
        <w:rPr>
          <w:rFonts w:eastAsia="Arial" w:cs="Arial"/>
          <w:color w:val="000000"/>
          <w:sz w:val="24"/>
          <w:szCs w:val="24"/>
          <w:lang w:eastAsia="pl-PL"/>
        </w:rPr>
        <w:t>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</w:t>
      </w:r>
      <w:r>
        <w:rPr>
          <w:rFonts w:eastAsia="Arial" w:cs="Arial"/>
          <w:color w:val="000000"/>
          <w:sz w:val="24"/>
          <w:szCs w:val="24"/>
          <w:lang w:eastAsia="pl-PL"/>
        </w:rPr>
        <w:t>…..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Nazwisko……</w:t>
      </w:r>
      <w:r>
        <w:rPr>
          <w:rFonts w:eastAsia="Arial" w:cs="Arial"/>
          <w:color w:val="000000"/>
          <w:sz w:val="24"/>
          <w:szCs w:val="24"/>
          <w:lang w:eastAsia="pl-PL"/>
        </w:rPr>
        <w:t>……..….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………Telefon…</w:t>
      </w:r>
      <w:r>
        <w:rPr>
          <w:rFonts w:eastAsia="Arial" w:cs="Arial"/>
          <w:color w:val="000000"/>
          <w:sz w:val="24"/>
          <w:szCs w:val="24"/>
          <w:lang w:eastAsia="pl-PL"/>
        </w:rPr>
        <w:t>………..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………………email…………</w:t>
      </w:r>
      <w:r>
        <w:rPr>
          <w:rFonts w:eastAsia="Arial" w:cs="Arial"/>
          <w:color w:val="000000"/>
          <w:sz w:val="24"/>
          <w:szCs w:val="24"/>
          <w:lang w:eastAsia="pl-PL"/>
        </w:rPr>
        <w:t>……………</w:t>
      </w:r>
    </w:p>
    <w:p w14:paraId="2B528BC6" w14:textId="77777777" w:rsidR="004405EF" w:rsidRPr="00427F5A" w:rsidRDefault="004405EF" w:rsidP="004405EF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18C8E334" w14:textId="77777777" w:rsidR="004405EF" w:rsidRPr="00427F5A" w:rsidRDefault="004405EF" w:rsidP="004405EF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14:paraId="6DC1052C" w14:textId="77777777" w:rsidR="004405EF" w:rsidRPr="00427F5A" w:rsidRDefault="004405EF" w:rsidP="004405EF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14:paraId="20F06D89" w14:textId="77777777" w:rsidR="004405EF" w:rsidRPr="00427F5A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14:paraId="42A6E0AF" w14:textId="77777777" w:rsidR="004405EF" w:rsidRPr="00427F5A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14:paraId="17067118" w14:textId="77777777" w:rsidR="004405EF" w:rsidRPr="00427F5A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14:paraId="6D2D5F30" w14:textId="77777777" w:rsidR="004405EF" w:rsidRPr="00427F5A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lastRenderedPageBreak/>
        <w:t>Wskazane ceny jednostkowe</w:t>
      </w:r>
      <w:r>
        <w:rPr>
          <w:rFonts w:eastAsia="Lucida Sans Unicode"/>
          <w:sz w:val="24"/>
          <w:szCs w:val="24"/>
        </w:rPr>
        <w:t xml:space="preserve"> w formularzu cenowym</w:t>
      </w:r>
      <w:r w:rsidRPr="00427F5A">
        <w:rPr>
          <w:rFonts w:eastAsia="Lucida Sans Unicode"/>
          <w:sz w:val="24"/>
          <w:szCs w:val="24"/>
        </w:rPr>
        <w:t xml:space="preserve"> 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14:paraId="00A99A7E" w14:textId="77777777" w:rsidR="004405EF" w:rsidRPr="00427F5A" w:rsidRDefault="004405EF" w:rsidP="004405E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do codziennej realizacji przedmiotu zamówienia.</w:t>
      </w:r>
    </w:p>
    <w:p w14:paraId="0598968A" w14:textId="77777777" w:rsidR="004405EF" w:rsidRPr="00427F5A" w:rsidRDefault="004405EF" w:rsidP="004405E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14 dni Oświadczam(y), że:</w:t>
      </w:r>
    </w:p>
    <w:p w14:paraId="49D3D98A" w14:textId="77777777" w:rsidR="004405EF" w:rsidRPr="00427F5A" w:rsidRDefault="004405EF" w:rsidP="004405EF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14:paraId="5F4D6B50" w14:textId="77777777" w:rsidR="004405EF" w:rsidRPr="00427F5A" w:rsidRDefault="004405EF" w:rsidP="004405EF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14:paraId="381AD765" w14:textId="77777777" w:rsidR="004405EF" w:rsidRPr="00427F5A" w:rsidRDefault="004405EF" w:rsidP="004405EF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 xml:space="preserve">Okres związania ofertą: 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30 dni.</w:t>
      </w:r>
    </w:p>
    <w:p w14:paraId="78C616C7" w14:textId="77777777" w:rsidR="004405EF" w:rsidRPr="00427F5A" w:rsidRDefault="004405EF" w:rsidP="004405EF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6264CF5F" w14:textId="77777777" w:rsidR="004405EF" w:rsidRPr="00427F5A" w:rsidRDefault="004405EF" w:rsidP="004405EF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14:paraId="50744BBF" w14:textId="77777777" w:rsidR="004405EF" w:rsidRPr="00427F5A" w:rsidRDefault="004405EF" w:rsidP="004405EF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14:paraId="188ACF3B" w14:textId="77777777" w:rsidR="004405EF" w:rsidRPr="00427F5A" w:rsidRDefault="004405EF" w:rsidP="004405E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203CD30B" w14:textId="77777777" w:rsidR="004405EF" w:rsidRPr="00427F5A" w:rsidRDefault="004405EF" w:rsidP="004405E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587900D8" w14:textId="77777777" w:rsidR="004405EF" w:rsidRPr="00427F5A" w:rsidRDefault="004405EF" w:rsidP="004405E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352252FC" w14:textId="77777777" w:rsidR="004405EF" w:rsidRPr="00427F5A" w:rsidRDefault="004405EF" w:rsidP="004405E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14:paraId="00D65256" w14:textId="77777777" w:rsidR="004405EF" w:rsidRPr="00427F5A" w:rsidRDefault="004405EF" w:rsidP="004405E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392156FA" w14:textId="77777777" w:rsidR="004405EF" w:rsidRPr="00427F5A" w:rsidRDefault="004405EF" w:rsidP="004405E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4F129554" w14:textId="77777777" w:rsidR="004405EF" w:rsidRPr="00427F5A" w:rsidRDefault="004405EF" w:rsidP="004405E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16F79B06" w14:textId="77777777" w:rsidR="004405EF" w:rsidRPr="00427F5A" w:rsidRDefault="004405EF" w:rsidP="004405E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3402F10C" w14:textId="77777777" w:rsidR="004405EF" w:rsidRPr="00427F5A" w:rsidRDefault="004405EF" w:rsidP="004405E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6FE63837" w14:textId="77777777" w:rsidR="004405EF" w:rsidRPr="00427F5A" w:rsidRDefault="004405EF" w:rsidP="004405E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6E079488" w14:textId="77777777" w:rsidR="004405EF" w:rsidRPr="00427F5A" w:rsidRDefault="004405EF" w:rsidP="004405E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33DA1DAB" w14:textId="77777777" w:rsidR="004405EF" w:rsidRPr="00427F5A" w:rsidRDefault="004405EF" w:rsidP="004405E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51B0F120" w14:textId="77777777" w:rsidR="004405EF" w:rsidRPr="00427F5A" w:rsidRDefault="004405EF" w:rsidP="004405EF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14:paraId="0C1F47D2" w14:textId="77777777" w:rsidR="004405EF" w:rsidRPr="00427F5A" w:rsidRDefault="004405EF" w:rsidP="004405EF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14:paraId="27130C0C" w14:textId="77777777" w:rsidR="004405EF" w:rsidRPr="00014E39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14:paraId="20C1EA26" w14:textId="77777777" w:rsidR="004405EF" w:rsidRPr="00014E39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14:paraId="4A4079B6" w14:textId="77777777" w:rsidR="004405EF" w:rsidRDefault="004405EF" w:rsidP="004405EF">
      <w:pPr>
        <w:rPr>
          <w:sz w:val="24"/>
          <w:szCs w:val="24"/>
        </w:rPr>
      </w:pPr>
    </w:p>
    <w:p w14:paraId="19755251" w14:textId="77777777" w:rsidR="00B52CE6" w:rsidRDefault="003F06D5"/>
    <w:sectPr w:rsidR="00B5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53D"/>
    <w:multiLevelType w:val="hybridMultilevel"/>
    <w:tmpl w:val="5CC66BA4"/>
    <w:lvl w:ilvl="0" w:tplc="7A823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2"/>
    <w:rsid w:val="003F06D5"/>
    <w:rsid w:val="004405EF"/>
    <w:rsid w:val="006409CC"/>
    <w:rsid w:val="00AB45B6"/>
    <w:rsid w:val="00E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5781"/>
  <w15:chartTrackingRefBased/>
  <w15:docId w15:val="{1C1CEFEC-BF44-4197-83B6-25993EBD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EF"/>
    <w:pPr>
      <w:ind w:left="720"/>
      <w:contextualSpacing/>
    </w:pPr>
  </w:style>
  <w:style w:type="paragraph" w:styleId="Bezodstpw">
    <w:name w:val="No Spacing"/>
    <w:uiPriority w:val="1"/>
    <w:qFormat/>
    <w:rsid w:val="0044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4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Brzezińska</dc:creator>
  <cp:keywords/>
  <dc:description/>
  <cp:lastModifiedBy>Ewa Redmann</cp:lastModifiedBy>
  <cp:revision>2</cp:revision>
  <dcterms:created xsi:type="dcterms:W3CDTF">2020-11-04T13:08:00Z</dcterms:created>
  <dcterms:modified xsi:type="dcterms:W3CDTF">2020-11-04T13:08:00Z</dcterms:modified>
</cp:coreProperties>
</file>