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92FB" w14:textId="072A8F05" w:rsidR="00286FD4" w:rsidRPr="006B3A18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6B3A18">
        <w:rPr>
          <w:rFonts w:ascii="Arial" w:hAnsi="Arial" w:cs="Arial"/>
          <w:b/>
          <w:sz w:val="20"/>
          <w:szCs w:val="20"/>
        </w:rPr>
        <w:t xml:space="preserve">Załącznik nr </w:t>
      </w:r>
      <w:r w:rsidR="0027759A">
        <w:rPr>
          <w:rFonts w:ascii="Arial" w:hAnsi="Arial" w:cs="Arial"/>
          <w:b/>
          <w:sz w:val="20"/>
          <w:szCs w:val="20"/>
        </w:rPr>
        <w:t>9</w:t>
      </w:r>
    </w:p>
    <w:p w14:paraId="3E93A417" w14:textId="77777777" w:rsidR="00286FD4" w:rsidRPr="006B3A18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14:paraId="410AD867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b/>
          <w:sz w:val="20"/>
          <w:szCs w:val="20"/>
        </w:rPr>
        <w:t>Zamawiający:</w:t>
      </w:r>
      <w:r w:rsidRPr="006B3A18">
        <w:rPr>
          <w:rFonts w:ascii="Arial" w:hAnsi="Arial" w:cs="Arial"/>
          <w:sz w:val="20"/>
          <w:szCs w:val="20"/>
        </w:rPr>
        <w:t xml:space="preserve"> </w:t>
      </w:r>
    </w:p>
    <w:p w14:paraId="581CBD49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Powiat Łódzki Wschodni</w:t>
      </w:r>
    </w:p>
    <w:p w14:paraId="61967980" w14:textId="77777777" w:rsidR="00286FD4" w:rsidRPr="006B3A18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reprezentowany przez</w:t>
      </w:r>
    </w:p>
    <w:p w14:paraId="64C0177D" w14:textId="77777777" w:rsidR="00286FD4" w:rsidRPr="006B3A18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Zarząd Powiatu Łódzkiego Wschodniego</w:t>
      </w:r>
    </w:p>
    <w:p w14:paraId="3851F725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ul. H. Sienkiewicza 3</w:t>
      </w:r>
    </w:p>
    <w:p w14:paraId="3B830D06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90-113 Łódź</w:t>
      </w:r>
    </w:p>
    <w:p w14:paraId="2D977D11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7A5BF82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1CB098E6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3DE66BA6" w14:textId="77777777" w:rsidR="00286FD4" w:rsidRPr="006B3A18" w:rsidRDefault="00286FD4" w:rsidP="00286FD4">
      <w:pPr>
        <w:rPr>
          <w:rFonts w:ascii="Arial" w:hAnsi="Arial" w:cs="Arial"/>
          <w:sz w:val="20"/>
          <w:szCs w:val="20"/>
        </w:rPr>
      </w:pPr>
    </w:p>
    <w:p w14:paraId="4BBC8CB5" w14:textId="77777777" w:rsidR="00286FD4" w:rsidRPr="006B3A18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B3A18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1B6EC795" w14:textId="77777777" w:rsidR="00286FD4" w:rsidRPr="006B3A18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3EB7214" w14:textId="77777777" w:rsidR="00286FD4" w:rsidRPr="006B3A18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A841FA9" w14:textId="70B1B22B" w:rsidR="003C194F" w:rsidRPr="006B3A18" w:rsidRDefault="00286FD4" w:rsidP="0049225D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B3A18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 w:rsidR="00E43F3C" w:rsidRPr="006B3A18">
        <w:rPr>
          <w:rFonts w:ascii="Arial" w:hAnsi="Arial" w:cs="Arial"/>
          <w:b/>
          <w:sz w:val="20"/>
          <w:szCs w:val="20"/>
        </w:rPr>
        <w:t>„</w:t>
      </w:r>
      <w:r w:rsidR="0049225D" w:rsidRPr="006B3A18">
        <w:rPr>
          <w:rFonts w:ascii="Arial" w:hAnsi="Arial" w:cs="Arial"/>
          <w:b/>
          <w:sz w:val="20"/>
          <w:szCs w:val="20"/>
        </w:rPr>
        <w:t>„Modernizacja odcinków dróg powiatowych nr 2900E, 2902E i 2904E na terenie gminy Tuszyn”</w:t>
      </w:r>
    </w:p>
    <w:p w14:paraId="39BF91A7" w14:textId="77777777" w:rsidR="00E43F3C" w:rsidRPr="006B3A18" w:rsidRDefault="00E43F3C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54385DE" w14:textId="4804A969" w:rsidR="00286FD4" w:rsidRDefault="00286FD4" w:rsidP="0049225D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Zamawiający informuje, że w postępowaniu pn.</w:t>
      </w:r>
      <w:r w:rsidR="00E43F3C" w:rsidRPr="006B3A18">
        <w:rPr>
          <w:rFonts w:ascii="Arial" w:hAnsi="Arial" w:cs="Arial"/>
          <w:sz w:val="20"/>
          <w:szCs w:val="20"/>
        </w:rPr>
        <w:t xml:space="preserve"> </w:t>
      </w:r>
      <w:r w:rsidR="0049225D" w:rsidRPr="006B3A18">
        <w:rPr>
          <w:rFonts w:ascii="Arial" w:hAnsi="Arial" w:cs="Arial"/>
          <w:sz w:val="20"/>
          <w:szCs w:val="20"/>
        </w:rPr>
        <w:t>„Modernizacja odcinków dróg powiatowych nr 2900E, 2902E i 2904E na terenie gminy Tuszyn”</w:t>
      </w:r>
      <w:r w:rsidR="00E43F3C" w:rsidRPr="006B3A18">
        <w:rPr>
          <w:rFonts w:ascii="Arial" w:hAnsi="Arial" w:cs="Arial"/>
          <w:sz w:val="20"/>
          <w:szCs w:val="20"/>
        </w:rPr>
        <w:t xml:space="preserve">, </w:t>
      </w:r>
      <w:r w:rsidR="0096031B" w:rsidRPr="006B3A18">
        <w:rPr>
          <w:rFonts w:ascii="Arial" w:hAnsi="Arial" w:cs="Arial"/>
          <w:sz w:val="20"/>
          <w:szCs w:val="20"/>
        </w:rPr>
        <w:t xml:space="preserve">Numer referencyjny </w:t>
      </w:r>
      <w:r w:rsidR="006B3A18" w:rsidRPr="006B3A18">
        <w:rPr>
          <w:rFonts w:ascii="Arial" w:hAnsi="Arial" w:cs="Arial"/>
          <w:sz w:val="20"/>
          <w:szCs w:val="20"/>
        </w:rPr>
        <w:t>IRiD</w:t>
      </w:r>
      <w:r w:rsidR="0096031B" w:rsidRPr="006B3A18">
        <w:rPr>
          <w:rFonts w:ascii="Arial" w:hAnsi="Arial" w:cs="Arial"/>
          <w:sz w:val="20"/>
          <w:szCs w:val="20"/>
        </w:rPr>
        <w:t>.272.1.</w:t>
      </w:r>
      <w:r w:rsidR="000D6373">
        <w:rPr>
          <w:rFonts w:ascii="Arial" w:hAnsi="Arial" w:cs="Arial"/>
          <w:sz w:val="20"/>
          <w:szCs w:val="20"/>
        </w:rPr>
        <w:t>20</w:t>
      </w:r>
      <w:r w:rsidR="00960FCA" w:rsidRPr="006B3A18">
        <w:rPr>
          <w:rFonts w:ascii="Arial" w:hAnsi="Arial" w:cs="Arial"/>
          <w:sz w:val="20"/>
          <w:szCs w:val="20"/>
        </w:rPr>
        <w:t>.</w:t>
      </w:r>
      <w:r w:rsidRPr="006B3A18">
        <w:rPr>
          <w:rFonts w:ascii="Arial" w:hAnsi="Arial" w:cs="Arial"/>
          <w:sz w:val="20"/>
          <w:szCs w:val="20"/>
        </w:rPr>
        <w:t xml:space="preserve">2022, należy posługiwać się identyfikatorem postępowania nadanym przez  miniPortal: </w:t>
      </w:r>
    </w:p>
    <w:p w14:paraId="75E3EA92" w14:textId="56A07C91" w:rsidR="001220A6" w:rsidRPr="0027759A" w:rsidRDefault="0027759A" w:rsidP="0027759A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7759A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4f0ea9a1-f5b5-49ad-9ebb-9f9173ae855e</w:t>
      </w:r>
    </w:p>
    <w:p w14:paraId="20CA9A76" w14:textId="4D5C63DC" w:rsidR="00286FD4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który służy do złożenia oferty.</w:t>
      </w:r>
    </w:p>
    <w:p w14:paraId="6C6FD77B" w14:textId="77777777" w:rsidR="00FB1F2E" w:rsidRPr="006B3A18" w:rsidRDefault="00FB1F2E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7945432" w14:textId="77777777" w:rsidR="00286FD4" w:rsidRPr="006B3A18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306EC5E7" w14:textId="77777777" w:rsidR="00C45FD8" w:rsidRPr="006B3A18" w:rsidRDefault="00C45FD8">
      <w:pPr>
        <w:rPr>
          <w:rFonts w:ascii="Arial" w:hAnsi="Arial" w:cs="Arial"/>
          <w:sz w:val="20"/>
          <w:szCs w:val="20"/>
        </w:rPr>
      </w:pPr>
    </w:p>
    <w:sectPr w:rsidR="00C45FD8" w:rsidRPr="006B3A1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FD4"/>
    <w:rsid w:val="000422F4"/>
    <w:rsid w:val="000D6373"/>
    <w:rsid w:val="001220A6"/>
    <w:rsid w:val="00275E54"/>
    <w:rsid w:val="0027759A"/>
    <w:rsid w:val="00286FD4"/>
    <w:rsid w:val="0035128D"/>
    <w:rsid w:val="003514CF"/>
    <w:rsid w:val="003C194F"/>
    <w:rsid w:val="004040B4"/>
    <w:rsid w:val="0049225D"/>
    <w:rsid w:val="004F6884"/>
    <w:rsid w:val="006B3A18"/>
    <w:rsid w:val="00720C69"/>
    <w:rsid w:val="00755715"/>
    <w:rsid w:val="007E2FCC"/>
    <w:rsid w:val="0096031B"/>
    <w:rsid w:val="00960FCA"/>
    <w:rsid w:val="00A05E65"/>
    <w:rsid w:val="00A6010F"/>
    <w:rsid w:val="00BA32E7"/>
    <w:rsid w:val="00C45FD8"/>
    <w:rsid w:val="00DF1CD1"/>
    <w:rsid w:val="00E43F3C"/>
    <w:rsid w:val="00F32BC3"/>
    <w:rsid w:val="00FB1F2E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0EA"/>
  <w15:docId w15:val="{E1ACF3CF-D15A-4B30-B449-534B080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18</cp:revision>
  <dcterms:created xsi:type="dcterms:W3CDTF">2022-01-19T12:58:00Z</dcterms:created>
  <dcterms:modified xsi:type="dcterms:W3CDTF">2022-08-04T12:15:00Z</dcterms:modified>
</cp:coreProperties>
</file>