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4CD5" w14:textId="77777777" w:rsidR="002C7163" w:rsidRDefault="002C7163" w:rsidP="002C7163">
      <w:pPr>
        <w:spacing w:before="120" w:after="120" w:line="360" w:lineRule="auto"/>
        <w:jc w:val="right"/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>Załącznik nr 1</w:t>
      </w:r>
    </w:p>
    <w:p w14:paraId="5FE16470" w14:textId="77777777" w:rsidR="002C7163" w:rsidRDefault="002C7163" w:rsidP="002C716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D70D74" w14:textId="77777777" w:rsidR="002C7163" w:rsidRPr="0027040E" w:rsidRDefault="002C7163" w:rsidP="002C71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40E">
        <w:rPr>
          <w:rFonts w:asciiTheme="minorHAnsi" w:hAnsiTheme="minorHAnsi" w:cstheme="minorHAnsi"/>
          <w:b/>
          <w:sz w:val="24"/>
          <w:szCs w:val="24"/>
        </w:rPr>
        <w:t xml:space="preserve">FORMULARZ OFERTY </w:t>
      </w:r>
    </w:p>
    <w:p w14:paraId="292C0325" w14:textId="77777777" w:rsidR="002C7163" w:rsidRPr="0027040E" w:rsidRDefault="002C7163" w:rsidP="002C71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40E">
        <w:rPr>
          <w:rFonts w:asciiTheme="minorHAnsi" w:hAnsiTheme="minorHAnsi" w:cstheme="minorHAnsi"/>
          <w:b/>
          <w:sz w:val="24"/>
          <w:szCs w:val="24"/>
        </w:rPr>
        <w:t>na „</w:t>
      </w:r>
      <w:bookmarkStart w:id="0" w:name="_Hlk93650845"/>
      <w:r w:rsidRPr="0027040E">
        <w:rPr>
          <w:rFonts w:asciiTheme="minorHAnsi" w:hAnsiTheme="minorHAnsi" w:cstheme="minorHAnsi"/>
          <w:b/>
          <w:sz w:val="24"/>
          <w:szCs w:val="24"/>
        </w:rPr>
        <w:t>Świadczenie usługi polegającej na stwierdz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27040E">
        <w:rPr>
          <w:rFonts w:asciiTheme="minorHAnsi" w:hAnsiTheme="minorHAnsi" w:cstheme="minorHAnsi"/>
          <w:b/>
          <w:sz w:val="24"/>
          <w:szCs w:val="24"/>
        </w:rPr>
        <w:t>niu zgonu i jego przyczyny oraz wystawi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27040E">
        <w:rPr>
          <w:rFonts w:asciiTheme="minorHAnsi" w:hAnsiTheme="minorHAnsi" w:cstheme="minorHAnsi"/>
          <w:b/>
          <w:sz w:val="24"/>
          <w:szCs w:val="24"/>
        </w:rPr>
        <w:t>niu karty zgonu osobom zmarłym na terenie powiatu łódzkiego wschodniego</w:t>
      </w:r>
      <w:bookmarkEnd w:id="0"/>
      <w:r w:rsidRPr="0027040E">
        <w:rPr>
          <w:rFonts w:asciiTheme="minorHAnsi" w:hAnsiTheme="minorHAnsi" w:cstheme="minorHAnsi"/>
          <w:b/>
          <w:sz w:val="24"/>
          <w:szCs w:val="24"/>
        </w:rPr>
        <w:t>”</w:t>
      </w:r>
    </w:p>
    <w:p w14:paraId="18815A6A" w14:textId="77777777" w:rsidR="002C7163" w:rsidRPr="0027040E" w:rsidRDefault="002C7163" w:rsidP="002C716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766249" w14:textId="77777777" w:rsidR="002C7163" w:rsidRPr="0027040E" w:rsidRDefault="002C7163" w:rsidP="002C7163">
      <w:pPr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1. Nazwa i adres Wykonawcy</w:t>
      </w:r>
    </w:p>
    <w:p w14:paraId="19A552D4" w14:textId="77777777" w:rsidR="002C7163" w:rsidRPr="0027040E" w:rsidRDefault="002C7163" w:rsidP="002C716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 xml:space="preserve">Nazwa/imię i nazwisko </w:t>
      </w:r>
      <w:r>
        <w:rPr>
          <w:rFonts w:asciiTheme="minorHAnsi" w:hAnsiTheme="minorHAnsi" w:cstheme="minorHAnsi"/>
          <w:sz w:val="24"/>
          <w:szCs w:val="24"/>
        </w:rPr>
        <w:t>:………</w:t>
      </w:r>
      <w:r w:rsidRPr="0027040E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 </w:t>
      </w:r>
    </w:p>
    <w:p w14:paraId="76674D5A" w14:textId="77777777" w:rsidR="002C7163" w:rsidRPr="0027040E" w:rsidRDefault="002C7163" w:rsidP="002C716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14:paraId="740F7AB1" w14:textId="77777777" w:rsidR="002C7163" w:rsidRPr="0027040E" w:rsidRDefault="002C7163" w:rsidP="002C716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Adres: .…………………………………………………………………………………………………………….……………………………</w:t>
      </w:r>
    </w:p>
    <w:p w14:paraId="10E2C207" w14:textId="77777777" w:rsidR="002C7163" w:rsidRPr="0027040E" w:rsidRDefault="002C7163" w:rsidP="002C716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27040E">
        <w:rPr>
          <w:rFonts w:asciiTheme="minorHAnsi" w:hAnsiTheme="minorHAnsi" w:cstheme="minorHAnsi"/>
          <w:sz w:val="24"/>
          <w:szCs w:val="24"/>
        </w:rPr>
        <w:t>…………</w:t>
      </w:r>
    </w:p>
    <w:p w14:paraId="663A4568" w14:textId="77777777" w:rsidR="002C7163" w:rsidRDefault="002C7163" w:rsidP="002C7163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NIP ………………………………….…………………………. Regon ………………………………………………………….</w:t>
      </w:r>
    </w:p>
    <w:p w14:paraId="64858FD4" w14:textId="77777777" w:rsidR="002C7163" w:rsidRPr="0027040E" w:rsidRDefault="002C7163" w:rsidP="002C7163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2704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numer telefonu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………</w:t>
      </w:r>
      <w:r w:rsidRPr="002704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…………..….………….……… adres email ……………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…………………………</w:t>
      </w:r>
      <w:r w:rsidRPr="002704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……….…</w:t>
      </w:r>
    </w:p>
    <w:p w14:paraId="72EBAB2D" w14:textId="77777777" w:rsidR="002C7163" w:rsidRPr="0027040E" w:rsidRDefault="002C7163" w:rsidP="002C7163">
      <w:pPr>
        <w:spacing w:after="0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</w:p>
    <w:p w14:paraId="5612E484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2. Oferuję wykonanie przedmiotu zamówienia, na zasadach określonych w zapytaniu ofertowym, za cenę za jednorazowe stwierdzenie zgonu i jego przyczyny oraz wystawienie karty zgonu:</w:t>
      </w:r>
    </w:p>
    <w:p w14:paraId="2DD58FDE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Cena netto: ……………………………………….PLN</w:t>
      </w:r>
    </w:p>
    <w:p w14:paraId="74FD1169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Cena brutto: ………………………………………PLN</w:t>
      </w:r>
    </w:p>
    <w:p w14:paraId="2B91DA37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Słownie brutto: ……………………..………………………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27040E">
        <w:rPr>
          <w:rFonts w:asciiTheme="minorHAnsi" w:hAnsiTheme="minorHAnsi" w:cstheme="minorHAnsi"/>
          <w:sz w:val="24"/>
          <w:szCs w:val="24"/>
        </w:rPr>
        <w:t>……………………………………PLN</w:t>
      </w:r>
    </w:p>
    <w:p w14:paraId="156D2735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3. Oświadczam, że zapoznałem się z opisem przedmiotu zamówienia i nie wnoszę do niego zastrzeżeń.</w:t>
      </w:r>
    </w:p>
    <w:p w14:paraId="1785CAB6" w14:textId="77777777" w:rsidR="002C7163" w:rsidRPr="0027040E" w:rsidRDefault="002C7163" w:rsidP="002C7163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4. Oświadczam, że:</w:t>
      </w:r>
    </w:p>
    <w:p w14:paraId="02BE7346" w14:textId="77777777" w:rsidR="002C7163" w:rsidRPr="0027040E" w:rsidRDefault="002C7163" w:rsidP="002C7163">
      <w:pPr>
        <w:pStyle w:val="Akapitzlist"/>
        <w:spacing w:after="0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F84E9D">
        <w:rPr>
          <w:rFonts w:asciiTheme="minorHAnsi" w:hAnsiTheme="minorHAnsi" w:cstheme="minorHAnsi"/>
          <w:sz w:val="44"/>
          <w:szCs w:val="24"/>
        </w:rPr>
        <w:sym w:font="Wingdings" w:char="F0A8"/>
      </w:r>
      <w:r w:rsidRPr="00F0534D">
        <w:rPr>
          <w:rFonts w:asciiTheme="minorHAnsi" w:hAnsiTheme="minorHAnsi" w:cstheme="minorHAnsi"/>
          <w:sz w:val="36"/>
          <w:szCs w:val="24"/>
        </w:rPr>
        <w:t xml:space="preserve"> </w:t>
      </w:r>
      <w:r>
        <w:rPr>
          <w:rFonts w:asciiTheme="minorHAnsi" w:hAnsiTheme="minorHAnsi" w:cstheme="minorHAnsi"/>
          <w:sz w:val="36"/>
          <w:szCs w:val="24"/>
        </w:rPr>
        <w:tab/>
      </w:r>
      <w:r w:rsidRPr="0027040E">
        <w:rPr>
          <w:rFonts w:asciiTheme="minorHAnsi" w:hAnsiTheme="minorHAnsi" w:cstheme="minorHAnsi"/>
          <w:sz w:val="24"/>
          <w:szCs w:val="24"/>
        </w:rPr>
        <w:t>posiadam uprawnienia do wykonywania czynności (usługi) będącej przedmiotem zamówienia,</w:t>
      </w:r>
    </w:p>
    <w:p w14:paraId="5F58FF06" w14:textId="77777777" w:rsidR="002C7163" w:rsidRPr="0027040E" w:rsidRDefault="002C7163" w:rsidP="002C7163">
      <w:pPr>
        <w:pStyle w:val="Akapitzlist"/>
        <w:spacing w:after="0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F84E9D">
        <w:rPr>
          <w:rFonts w:asciiTheme="minorHAnsi" w:hAnsiTheme="minorHAnsi" w:cstheme="minorHAnsi"/>
          <w:sz w:val="44"/>
          <w:szCs w:val="24"/>
        </w:rPr>
        <w:sym w:font="Wingdings" w:char="F0A8"/>
      </w:r>
      <w:r w:rsidRPr="0027040E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ab/>
      </w:r>
      <w:r w:rsidRPr="0027040E">
        <w:rPr>
          <w:rFonts w:asciiTheme="minorHAnsi" w:hAnsiTheme="minorHAnsi" w:cstheme="minorHAnsi"/>
          <w:sz w:val="24"/>
          <w:szCs w:val="24"/>
        </w:rPr>
        <w:t>zatrudniam wykwalifikowany personel medyczny i zapewniam całodobowy dyżur lekarza, który na uzasadnione wezwanie telefoniczne wykona czynności będące przedmiotem zamówienia,</w:t>
      </w:r>
    </w:p>
    <w:p w14:paraId="743C64AB" w14:textId="77777777" w:rsidR="002C7163" w:rsidRDefault="002C7163" w:rsidP="002C7163">
      <w:pPr>
        <w:pStyle w:val="Akapitzlist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  <w:r w:rsidRPr="00F84E9D">
        <w:rPr>
          <w:rFonts w:asciiTheme="minorHAnsi" w:hAnsiTheme="minorHAnsi" w:cstheme="minorHAnsi"/>
          <w:sz w:val="44"/>
          <w:szCs w:val="24"/>
        </w:rPr>
        <w:sym w:font="Wingdings" w:char="F0A8"/>
      </w:r>
      <w:r w:rsidRPr="00F0534D">
        <w:rPr>
          <w:rFonts w:asciiTheme="minorHAnsi" w:hAnsiTheme="minorHAnsi" w:cstheme="minorHAnsi"/>
          <w:sz w:val="36"/>
          <w:szCs w:val="24"/>
        </w:rPr>
        <w:t> </w:t>
      </w:r>
      <w:r>
        <w:rPr>
          <w:rFonts w:asciiTheme="minorHAnsi" w:hAnsiTheme="minorHAnsi" w:cstheme="minorHAnsi"/>
          <w:sz w:val="36"/>
          <w:szCs w:val="24"/>
        </w:rPr>
        <w:tab/>
      </w:r>
      <w:r w:rsidRPr="0027040E">
        <w:rPr>
          <w:rFonts w:asciiTheme="minorHAnsi" w:hAnsiTheme="minorHAnsi" w:cstheme="minorHAnsi"/>
          <w:sz w:val="24"/>
          <w:szCs w:val="24"/>
        </w:rPr>
        <w:t>zapewniam całodobową dostępność linii telefonicznej, pod którą można dokonywać zgłoszenia o konieczności przyjazdu na miejsce, w którym znajdują się zwłoki.</w:t>
      </w:r>
    </w:p>
    <w:p w14:paraId="4BEEDCA5" w14:textId="77777777" w:rsidR="002C7163" w:rsidRPr="0027040E" w:rsidRDefault="002C7163" w:rsidP="002C7163">
      <w:pPr>
        <w:pStyle w:val="Akapitzlist"/>
        <w:ind w:left="705" w:hanging="705"/>
        <w:jc w:val="both"/>
        <w:rPr>
          <w:rFonts w:asciiTheme="minorHAnsi" w:hAnsiTheme="minorHAnsi" w:cstheme="minorHAnsi"/>
          <w:sz w:val="24"/>
          <w:szCs w:val="24"/>
        </w:rPr>
      </w:pPr>
    </w:p>
    <w:p w14:paraId="25938EC5" w14:textId="77777777" w:rsidR="002C7163" w:rsidRPr="0027040E" w:rsidRDefault="002C7163" w:rsidP="002C7163">
      <w:pPr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lastRenderedPageBreak/>
        <w:t>5. Oświadczam, że w przypadku, gdy moja oferta zostanie wybrana jako najkorzystniejsza, zobowiązuję się do zawarcia umowy z zamawiającym we wskazanym przez niego miejscu i terminie.</w:t>
      </w:r>
    </w:p>
    <w:p w14:paraId="28D8D377" w14:textId="77777777" w:rsidR="002C7163" w:rsidRPr="0027040E" w:rsidRDefault="002C7163" w:rsidP="002C71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Pr="0027040E">
        <w:rPr>
          <w:rFonts w:asciiTheme="minorHAnsi" w:hAnsiTheme="minorHAnsi" w:cstheme="minorHAnsi"/>
          <w:sz w:val="24"/>
          <w:szCs w:val="24"/>
        </w:rPr>
        <w:t>. Załączam:</w:t>
      </w:r>
    </w:p>
    <w:p w14:paraId="2135430A" w14:textId="77777777" w:rsidR="002C7163" w:rsidRPr="0027040E" w:rsidRDefault="002C7163" w:rsidP="002C7163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1) dokument potwierdzający posiadanie uprawnienia do wykonywania czynności (usługi) będącej przedmiotem zamówienia.</w:t>
      </w:r>
    </w:p>
    <w:p w14:paraId="1359A310" w14:textId="77777777" w:rsidR="002C7163" w:rsidRPr="0027040E" w:rsidRDefault="002C7163" w:rsidP="002C716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D15AC7" w14:textId="77777777" w:rsidR="002C7163" w:rsidRPr="0027040E" w:rsidRDefault="002C7163" w:rsidP="002C7163">
      <w:pPr>
        <w:spacing w:after="0"/>
        <w:ind w:left="4248" w:hanging="4248"/>
        <w:rPr>
          <w:rFonts w:asciiTheme="minorHAnsi" w:hAnsiTheme="minorHAnsi" w:cstheme="minorHAnsi"/>
          <w:sz w:val="24"/>
          <w:szCs w:val="24"/>
        </w:rPr>
      </w:pPr>
    </w:p>
    <w:p w14:paraId="2A946673" w14:textId="77777777" w:rsidR="002C7163" w:rsidRPr="0027040E" w:rsidRDefault="002C7163" w:rsidP="002C7163">
      <w:pPr>
        <w:spacing w:after="0"/>
        <w:ind w:left="4248" w:hanging="4248"/>
        <w:rPr>
          <w:rFonts w:asciiTheme="minorHAnsi" w:hAnsiTheme="minorHAnsi" w:cstheme="minorHAnsi"/>
          <w:sz w:val="24"/>
          <w:szCs w:val="24"/>
        </w:rPr>
      </w:pPr>
    </w:p>
    <w:p w14:paraId="1A2B21D2" w14:textId="77777777" w:rsidR="002C7163" w:rsidRPr="0027040E" w:rsidRDefault="002C7163" w:rsidP="002C7163">
      <w:pPr>
        <w:spacing w:after="0"/>
        <w:ind w:left="4248" w:hanging="4248"/>
        <w:rPr>
          <w:rFonts w:asciiTheme="minorHAnsi" w:hAnsiTheme="minorHAnsi" w:cstheme="minorHAnsi"/>
          <w:sz w:val="24"/>
          <w:szCs w:val="24"/>
        </w:rPr>
      </w:pPr>
    </w:p>
    <w:p w14:paraId="03BD392E" w14:textId="77777777" w:rsidR="002C7163" w:rsidRPr="0027040E" w:rsidRDefault="002C7163" w:rsidP="002C7163">
      <w:pPr>
        <w:spacing w:after="0"/>
        <w:ind w:left="4248" w:hanging="4248"/>
        <w:rPr>
          <w:rFonts w:asciiTheme="minorHAnsi" w:hAnsiTheme="minorHAnsi" w:cstheme="minorHAnsi"/>
          <w:sz w:val="24"/>
          <w:szCs w:val="24"/>
        </w:rPr>
      </w:pPr>
    </w:p>
    <w:p w14:paraId="0D473C8E" w14:textId="77777777" w:rsidR="002C7163" w:rsidRPr="0027040E" w:rsidRDefault="002C7163" w:rsidP="002C7163">
      <w:pPr>
        <w:spacing w:after="0"/>
        <w:ind w:left="4248" w:hanging="4248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>…………………………., dnia 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7040E">
        <w:rPr>
          <w:rFonts w:asciiTheme="minorHAnsi" w:hAnsiTheme="minorHAnsi" w:cstheme="minorHAnsi"/>
          <w:sz w:val="24"/>
          <w:szCs w:val="24"/>
        </w:rPr>
        <w:t>……….</w:t>
      </w:r>
      <w:r>
        <w:rPr>
          <w:rFonts w:asciiTheme="minorHAnsi" w:hAnsiTheme="minorHAnsi" w:cstheme="minorHAnsi"/>
          <w:sz w:val="24"/>
          <w:szCs w:val="24"/>
        </w:rPr>
        <w:t>…..r.              ………………………………</w:t>
      </w:r>
      <w:r w:rsidRPr="0027040E">
        <w:rPr>
          <w:rFonts w:asciiTheme="minorHAnsi" w:hAnsiTheme="minorHAnsi" w:cstheme="minorHAnsi"/>
          <w:sz w:val="24"/>
          <w:szCs w:val="24"/>
        </w:rPr>
        <w:t xml:space="preserve">………………………………………   </w:t>
      </w:r>
    </w:p>
    <w:p w14:paraId="00EAD8D3" w14:textId="77777777" w:rsidR="002C7163" w:rsidRPr="0027040E" w:rsidRDefault="002C7163" w:rsidP="002C716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7040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27040E">
        <w:rPr>
          <w:rFonts w:asciiTheme="minorHAnsi" w:hAnsiTheme="minorHAnsi" w:cstheme="minorHAnsi"/>
          <w:sz w:val="24"/>
          <w:szCs w:val="24"/>
        </w:rPr>
        <w:t>(podpis Oferenta)</w:t>
      </w:r>
    </w:p>
    <w:p w14:paraId="3F15FCBD" w14:textId="77777777" w:rsidR="001C4496" w:rsidRDefault="001C4496"/>
    <w:sectPr w:rsidR="001C4496" w:rsidSect="00DF2B46">
      <w:footerReference w:type="even" r:id="rId4"/>
      <w:footerReference w:type="default" r:id="rId5"/>
      <w:pgSz w:w="11906" w:h="16838"/>
      <w:pgMar w:top="851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C3D5" w14:textId="77777777" w:rsidR="00AD5B26" w:rsidRDefault="002C7163" w:rsidP="00D502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1B086" w14:textId="77777777" w:rsidR="00AD5B26" w:rsidRDefault="002C7163" w:rsidP="002876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716C" w14:textId="77777777" w:rsidR="00AD5B26" w:rsidRDefault="002C7163" w:rsidP="00D502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C8738EA" w14:textId="77777777" w:rsidR="00AD5B26" w:rsidRDefault="002C7163" w:rsidP="002876C4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3"/>
    <w:rsid w:val="001C4496"/>
    <w:rsid w:val="002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73B"/>
  <w15:chartTrackingRefBased/>
  <w15:docId w15:val="{A4EAAD64-94F5-471A-9E4F-C45A692E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1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71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C7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16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2C71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Niecka</dc:creator>
  <cp:keywords/>
  <dc:description/>
  <cp:lastModifiedBy>Arkadiusz Niecka</cp:lastModifiedBy>
  <cp:revision>1</cp:revision>
  <dcterms:created xsi:type="dcterms:W3CDTF">2022-01-21T09:36:00Z</dcterms:created>
  <dcterms:modified xsi:type="dcterms:W3CDTF">2022-01-21T09:36:00Z</dcterms:modified>
</cp:coreProperties>
</file>