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4920" w14:textId="158CAD55" w:rsidR="00BC5D20" w:rsidRPr="00FE429F" w:rsidRDefault="00015E8E" w:rsidP="00BC5D20">
      <w:pPr>
        <w:pStyle w:val="Bezodstpw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IRID</w:t>
      </w:r>
      <w:r w:rsidR="00BC5D20" w:rsidRPr="00FE429F">
        <w:rPr>
          <w:rFonts w:ascii="Calibri Light" w:hAnsi="Calibri Light" w:cs="Calibri Light"/>
          <w:sz w:val="24"/>
          <w:szCs w:val="24"/>
        </w:rPr>
        <w:t>.272.2.</w:t>
      </w:r>
      <w:r>
        <w:rPr>
          <w:rFonts w:ascii="Calibri Light" w:hAnsi="Calibri Light" w:cs="Calibri Light"/>
          <w:sz w:val="24"/>
          <w:szCs w:val="24"/>
        </w:rPr>
        <w:t>20</w:t>
      </w:r>
      <w:r w:rsidR="00BC5D20" w:rsidRPr="00FE429F">
        <w:rPr>
          <w:rFonts w:ascii="Calibri Light" w:hAnsi="Calibri Light" w:cs="Calibri Light"/>
          <w:sz w:val="24"/>
          <w:szCs w:val="24"/>
        </w:rPr>
        <w:t>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 w:rsidR="00D222CF">
        <w:rPr>
          <w:rFonts w:ascii="Calibri Light" w:hAnsi="Calibri Light" w:cs="Calibri Light"/>
          <w:sz w:val="24"/>
          <w:szCs w:val="24"/>
        </w:rPr>
        <w:t>5</w:t>
      </w:r>
    </w:p>
    <w:p w14:paraId="2AAE59BF" w14:textId="4C64BA02" w:rsidR="00BC5D20" w:rsidRPr="003E644E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3E644E">
        <w:rPr>
          <w:rFonts w:ascii="Calibri Light" w:hAnsi="Calibri Light" w:cs="Calibri Light"/>
          <w:sz w:val="24"/>
          <w:szCs w:val="24"/>
        </w:rPr>
        <w:t xml:space="preserve">Załącznik nr </w:t>
      </w:r>
      <w:r w:rsidR="007626BD">
        <w:rPr>
          <w:rFonts w:ascii="Calibri Light" w:hAnsi="Calibri Light" w:cs="Calibri Light"/>
          <w:sz w:val="24"/>
          <w:szCs w:val="24"/>
        </w:rPr>
        <w:t>5</w:t>
      </w:r>
    </w:p>
    <w:p w14:paraId="7DB5B772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3F4B800F" w14:textId="51A240AE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Łódź, dnia .....</w:t>
      </w:r>
      <w:r w:rsidR="00402BB6">
        <w:rPr>
          <w:rFonts w:ascii="Calibri Light" w:hAnsi="Calibri Light" w:cs="Calibri Light"/>
          <w:sz w:val="24"/>
          <w:szCs w:val="24"/>
        </w:rPr>
        <w:t>.....</w:t>
      </w:r>
      <w:r w:rsidRPr="00FE429F">
        <w:rPr>
          <w:rFonts w:ascii="Calibri Light" w:hAnsi="Calibri Light" w:cs="Calibri Light"/>
          <w:sz w:val="24"/>
          <w:szCs w:val="24"/>
        </w:rPr>
        <w:t>..................20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 w:rsidR="00D222CF">
        <w:rPr>
          <w:rFonts w:ascii="Calibri Light" w:hAnsi="Calibri Light" w:cs="Calibri Light"/>
          <w:sz w:val="24"/>
          <w:szCs w:val="24"/>
        </w:rPr>
        <w:t>5</w:t>
      </w:r>
      <w:r w:rsidRPr="00FE429F">
        <w:rPr>
          <w:rFonts w:ascii="Calibri Light" w:hAnsi="Calibri Light" w:cs="Calibri Light"/>
          <w:sz w:val="24"/>
          <w:szCs w:val="24"/>
        </w:rPr>
        <w:t xml:space="preserve"> r.</w:t>
      </w:r>
    </w:p>
    <w:p w14:paraId="4E7C8BCD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1B0C14D6" w14:textId="77777777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398815A8" w14:textId="0072B79D" w:rsidR="00BC5D20" w:rsidRPr="003B461E" w:rsidRDefault="00BC5D20" w:rsidP="00BC5D20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 xml:space="preserve">na </w:t>
      </w:r>
      <w:r w:rsidR="003B461E" w:rsidRPr="003B461E">
        <w:rPr>
          <w:rFonts w:asciiTheme="majorHAnsi" w:hAnsiTheme="majorHAnsi" w:cstheme="majorHAnsi"/>
          <w:b/>
          <w:bCs/>
          <w:sz w:val="24"/>
          <w:szCs w:val="24"/>
        </w:rPr>
        <w:t xml:space="preserve">„Usługi zdrowotne w zakresie badań profilaktycznych, wykraczających poza obowiązkowe badania okresowe z zakresu medycyny pracy” w ramach projektu współfinansowanego </w:t>
      </w:r>
      <w:r w:rsidR="003B461E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3B461E" w:rsidRPr="003B461E">
        <w:rPr>
          <w:rFonts w:asciiTheme="majorHAnsi" w:hAnsiTheme="majorHAnsi" w:cstheme="majorHAnsi"/>
          <w:b/>
          <w:bCs/>
          <w:sz w:val="24"/>
          <w:szCs w:val="24"/>
        </w:rPr>
        <w:t>ze środków Europejskiego Funduszu Społecznego Plus w ramach programu regionalnego Fundusze Europejskie dla Łódzkiego 2021 – 2027 nr naboru FELD.08.04-IZ.00-001/24.</w:t>
      </w:r>
    </w:p>
    <w:p w14:paraId="34B3A58C" w14:textId="77777777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E2CBB1" w14:textId="77777777" w:rsidR="00BC5D20" w:rsidRPr="00FE429F" w:rsidRDefault="00BC5D20" w:rsidP="00BC5D20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19AD2B5B" w14:textId="77777777" w:rsidR="00BC5D20" w:rsidRPr="00FE429F" w:rsidRDefault="00BC5D20" w:rsidP="00BC5D20">
      <w:pPr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236504D2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7576C00E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nazwa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(firma)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67B2DC2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Zarejestrowany adres (siedziba) Wykonawcy:</w:t>
      </w:r>
    </w:p>
    <w:p w14:paraId="53B3F8B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A5961B1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12059BA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7C30C25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759C3C53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5C32954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w Sądzie Rejonowym w ………......, ……........ Wydział Gospodarczy Krajowego Rejestru Sądowego pod nr KRS …………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(jeśli dotyczy)</w:t>
      </w:r>
    </w:p>
    <w:p w14:paraId="2B1521A8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64B8EEF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1297D279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u w:val="single"/>
          <w:lang w:eastAsia="pl-PL"/>
        </w:rPr>
        <w:t>Osoba do kontaktów :</w:t>
      </w:r>
    </w:p>
    <w:p w14:paraId="65721E6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Imię………….............……Nazwisko…………............…Telefon…………........………email…………</w:t>
      </w:r>
    </w:p>
    <w:p w14:paraId="660478CE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  <w:lang w:eastAsia="pl-PL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Oferta</w:t>
      </w:r>
    </w:p>
    <w:p w14:paraId="549B638E" w14:textId="77777777" w:rsidR="00BC5D20" w:rsidRDefault="00BC5D20" w:rsidP="00015E8E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39FA74F5" w14:textId="417E05DE" w:rsidR="003B461E" w:rsidRPr="003B461E" w:rsidRDefault="003B461E" w:rsidP="00015E8E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Pakiet badań dla 13</w:t>
      </w:r>
      <w:r w:rsidR="00E95CF4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7</w:t>
      </w: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 pracowników</w:t>
      </w:r>
    </w:p>
    <w:p w14:paraId="68472DED" w14:textId="3FB7E08C" w:rsidR="00BC5D20" w:rsidRDefault="00BC5D20" w:rsidP="00015E8E">
      <w:pPr>
        <w:numPr>
          <w:ilvl w:val="0"/>
          <w:numId w:val="3"/>
        </w:numPr>
        <w:spacing w:before="120" w:after="120" w:line="24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</w:t>
      </w:r>
      <w:r w:rsidR="003E644E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="007F08F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 w:rsidR="003E644E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 zł, (słownie:………………………………………………………….);</w:t>
      </w:r>
    </w:p>
    <w:p w14:paraId="1E36E32E" w14:textId="4D01AFEC" w:rsidR="003B461E" w:rsidRPr="003B461E" w:rsidRDefault="003B461E" w:rsidP="00015E8E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Badanie mammografii – 60 kobiet</w:t>
      </w:r>
      <w:r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 za</w:t>
      </w:r>
      <w:r w:rsidR="001E62A4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:</w:t>
      </w:r>
    </w:p>
    <w:p w14:paraId="0E9014FA" w14:textId="228731DB" w:rsidR="003B461E" w:rsidRDefault="003B461E" w:rsidP="00015E8E">
      <w:pPr>
        <w:pStyle w:val="Akapitzlist"/>
        <w:numPr>
          <w:ilvl w:val="0"/>
          <w:numId w:val="8"/>
        </w:numPr>
        <w:spacing w:before="120" w:after="120" w:line="240" w:lineRule="auto"/>
        <w:ind w:left="993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 zł, (słownie:………………………………………………………….);</w:t>
      </w:r>
    </w:p>
    <w:p w14:paraId="49155961" w14:textId="77777777" w:rsidR="00015E8E" w:rsidRPr="00015E8E" w:rsidRDefault="00015E8E" w:rsidP="00015E8E">
      <w:pPr>
        <w:spacing w:before="120" w:after="120" w:line="240" w:lineRule="auto"/>
        <w:ind w:left="1074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</w:p>
    <w:p w14:paraId="3BC999D7" w14:textId="5312BF32" w:rsidR="003B461E" w:rsidRPr="003B461E" w:rsidRDefault="003B461E" w:rsidP="00015E8E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Rezonans magnetyczny prostaty – 29 mężczyzn</w:t>
      </w:r>
      <w:r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 za</w:t>
      </w:r>
      <w:r w:rsidR="001E62A4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:</w:t>
      </w:r>
    </w:p>
    <w:p w14:paraId="4606CFFA" w14:textId="60E07120" w:rsidR="003B461E" w:rsidRDefault="003B461E" w:rsidP="00015E8E">
      <w:pPr>
        <w:pStyle w:val="Akapitzlist"/>
        <w:numPr>
          <w:ilvl w:val="0"/>
          <w:numId w:val="9"/>
        </w:numPr>
        <w:spacing w:before="120" w:after="120" w:line="240" w:lineRule="auto"/>
        <w:ind w:left="993" w:hanging="339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 zł, słownie:………………………………………………………….)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;</w:t>
      </w:r>
    </w:p>
    <w:p w14:paraId="4CA21784" w14:textId="16FEB6F7" w:rsidR="003B461E" w:rsidRPr="003B461E" w:rsidRDefault="003B461E" w:rsidP="00015E8E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Konsultację lekarza medycyny pracy - 13</w:t>
      </w:r>
      <w:r w:rsidR="00E95CF4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7</w:t>
      </w: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 xml:space="preserve"> konsultacji za:</w:t>
      </w:r>
    </w:p>
    <w:p w14:paraId="2CC5669D" w14:textId="0A78DE62" w:rsidR="003B461E" w:rsidRDefault="003B461E" w:rsidP="00015E8E">
      <w:pPr>
        <w:pStyle w:val="Akapitzlist"/>
        <w:numPr>
          <w:ilvl w:val="0"/>
          <w:numId w:val="10"/>
        </w:numPr>
        <w:spacing w:before="120" w:after="120" w:line="240" w:lineRule="auto"/>
        <w:ind w:left="993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 zł, słownie:………………………………………………………….)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;</w:t>
      </w:r>
    </w:p>
    <w:p w14:paraId="1A746A53" w14:textId="1A877B1F" w:rsidR="003B461E" w:rsidRPr="003B461E" w:rsidRDefault="003B461E" w:rsidP="00015E8E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</w:pPr>
      <w:r w:rsidRPr="003B461E">
        <w:rPr>
          <w:rFonts w:ascii="Calibri Light" w:eastAsia="Arial" w:hAnsi="Calibri Light" w:cs="Calibri Light"/>
          <w:b/>
          <w:bCs/>
          <w:color w:val="000000"/>
          <w:sz w:val="24"/>
          <w:szCs w:val="24"/>
          <w:lang w:eastAsia="pl-PL"/>
        </w:rPr>
        <w:t>Konsultację z lekarzem specjalistą – 89 konsultacji za:</w:t>
      </w:r>
    </w:p>
    <w:p w14:paraId="25219366" w14:textId="58790F7B" w:rsidR="003B461E" w:rsidRPr="003B461E" w:rsidRDefault="003B461E" w:rsidP="00015E8E">
      <w:pPr>
        <w:pStyle w:val="Akapitzlist"/>
        <w:numPr>
          <w:ilvl w:val="0"/>
          <w:numId w:val="11"/>
        </w:numPr>
        <w:spacing w:before="120" w:after="120" w:line="240" w:lineRule="auto"/>
        <w:ind w:left="993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 zł, słownie:………………………………………………………….)</w:t>
      </w:r>
      <w:r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;</w:t>
      </w:r>
    </w:p>
    <w:p w14:paraId="5B0AC7EC" w14:textId="45D13ABC" w:rsidR="00BC5D20" w:rsidRDefault="00BC5D20" w:rsidP="00015E8E">
      <w:pPr>
        <w:tabs>
          <w:tab w:val="left" w:pos="851"/>
        </w:tabs>
        <w:spacing w:before="120" w:after="120" w:line="240" w:lineRule="auto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FE429F">
        <w:rPr>
          <w:rFonts w:ascii="Calibri Light" w:eastAsia="Lucida Sans Unicode" w:hAnsi="Calibri Light" w:cs="Calibri Light"/>
          <w:sz w:val="24"/>
          <w:szCs w:val="24"/>
        </w:rPr>
        <w:t xml:space="preserve">Wskazane ceny jednostkowe w formularzu cenowym są kompletne, jednoznaczne </w:t>
      </w:r>
      <w:r w:rsidRPr="00FE429F">
        <w:rPr>
          <w:rFonts w:ascii="Calibri Light" w:eastAsia="Lucida Sans Unicode" w:hAnsi="Calibri Light" w:cs="Calibri Light"/>
          <w:sz w:val="24"/>
          <w:szCs w:val="24"/>
        </w:rPr>
        <w:br/>
        <w:t>i ostateczne</w:t>
      </w:r>
      <w:r w:rsidR="003B461E">
        <w:rPr>
          <w:rFonts w:ascii="Calibri Light" w:eastAsia="Lucida Sans Unicode" w:hAnsi="Calibri Light" w:cs="Calibri Light"/>
          <w:sz w:val="24"/>
          <w:szCs w:val="24"/>
        </w:rPr>
        <w:t xml:space="preserve"> uwzględniające wszystkie koszty wykonania przedmiotu zamówienia</w:t>
      </w:r>
      <w:r w:rsidRPr="00FE429F">
        <w:rPr>
          <w:rFonts w:ascii="Calibri Light" w:eastAsia="Lucida Sans Unicode" w:hAnsi="Calibri Light" w:cs="Calibri Light"/>
          <w:sz w:val="24"/>
          <w:szCs w:val="24"/>
        </w:rPr>
        <w:t>.</w:t>
      </w:r>
    </w:p>
    <w:p w14:paraId="28F774D0" w14:textId="6760139B" w:rsidR="001E62A4" w:rsidRPr="001E62A4" w:rsidRDefault="001E62A4" w:rsidP="00015E8E">
      <w:pPr>
        <w:pStyle w:val="Akapitzlist"/>
        <w:numPr>
          <w:ilvl w:val="0"/>
          <w:numId w:val="12"/>
        </w:numPr>
        <w:tabs>
          <w:tab w:val="left" w:pos="851"/>
        </w:tabs>
        <w:spacing w:before="120" w:after="120" w:line="24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 xml:space="preserve">Oświadczam że </w:t>
      </w:r>
      <w:r w:rsidRPr="001E62A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przedmiotowa usługa zdrowotna będzie zwolniona z podatku VAT,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1E62A4">
        <w:rPr>
          <w:rFonts w:asciiTheme="majorHAnsi" w:hAnsiTheme="majorHAnsi" w:cstheme="majorHAnsi"/>
          <w:color w:val="000000" w:themeColor="text1"/>
          <w:sz w:val="24"/>
          <w:szCs w:val="24"/>
        </w:rPr>
        <w:t>a płatność za realizację zamówienia może się odbywać w podziale na faktury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0ED8A011" w14:textId="43F4E605" w:rsidR="00BC5D20" w:rsidRPr="00E95CF4" w:rsidRDefault="00BC5D20" w:rsidP="00015E8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Zobowiązuję się - zobowiązujemy się*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realizacji przedmiotu zamówienia w terminie </w:t>
      </w:r>
      <w:r w:rsidR="001E62A4" w:rsidRPr="001E62A4">
        <w:rPr>
          <w:rFonts w:asciiTheme="majorHAnsi" w:hAnsiTheme="majorHAnsi" w:cstheme="majorHAnsi"/>
          <w:sz w:val="24"/>
          <w:szCs w:val="24"/>
        </w:rPr>
        <w:t>maksymalnie na 60 dni od podpisania umowy.</w:t>
      </w:r>
    </w:p>
    <w:p w14:paraId="7A8C85A3" w14:textId="0E9EC88D" w:rsidR="00E95CF4" w:rsidRPr="00E95CF4" w:rsidRDefault="00E95CF4" w:rsidP="00015E8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>Dysponuję następującymi punktami do przeprowadzenia badań zlokalizowanymi:</w:t>
      </w:r>
    </w:p>
    <w:p w14:paraId="15F67378" w14:textId="31411D57" w:rsidR="00E95CF4" w:rsidRDefault="00E95CF4" w:rsidP="00015E8E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……………………………………….</w:t>
      </w:r>
    </w:p>
    <w:p w14:paraId="35664FC1" w14:textId="6267890E" w:rsidR="00E95CF4" w:rsidRDefault="00E95CF4" w:rsidP="00015E8E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……………………………………….</w:t>
      </w:r>
    </w:p>
    <w:p w14:paraId="27E465CC" w14:textId="6D6E5FF1" w:rsidR="00E95CF4" w:rsidRDefault="00E95CF4" w:rsidP="00015E8E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……………………………………….</w:t>
      </w:r>
    </w:p>
    <w:p w14:paraId="0C6BDCB3" w14:textId="470D20D5" w:rsidR="00E95CF4" w:rsidRPr="00E95CF4" w:rsidRDefault="00E95CF4" w:rsidP="00015E8E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before="120" w:after="12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………………………………………..</w:t>
      </w:r>
    </w:p>
    <w:p w14:paraId="0E0C98BE" w14:textId="77777777" w:rsidR="00CF7E8B" w:rsidRDefault="00BC5D20" w:rsidP="00015E8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Akceptuję - akceptujemy*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warunki płatności w terminie do </w:t>
      </w:r>
      <w:r w:rsidR="001E62A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7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dni </w:t>
      </w:r>
    </w:p>
    <w:p w14:paraId="27816739" w14:textId="42994C30" w:rsidR="00BC5D20" w:rsidRPr="00FE429F" w:rsidRDefault="00BC5D20" w:rsidP="00015E8E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Oświadczam(y), że:</w:t>
      </w:r>
    </w:p>
    <w:p w14:paraId="2A61AE48" w14:textId="77777777" w:rsidR="00BC5D20" w:rsidRPr="00FE429F" w:rsidRDefault="00BC5D20" w:rsidP="00015E8E">
      <w:pPr>
        <w:numPr>
          <w:ilvl w:val="0"/>
          <w:numId w:val="4"/>
        </w:numPr>
        <w:spacing w:before="120" w:after="120" w:line="24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3EC14DFB" w14:textId="207858B9" w:rsidR="00E95CF4" w:rsidRPr="00E95CF4" w:rsidRDefault="00BC5D20" w:rsidP="00015E8E">
      <w:pPr>
        <w:numPr>
          <w:ilvl w:val="0"/>
          <w:numId w:val="4"/>
        </w:numPr>
        <w:spacing w:before="120" w:after="120" w:line="24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262F3658" w14:textId="77777777" w:rsidR="00BC5D20" w:rsidRDefault="00BC5D20" w:rsidP="00015E8E">
      <w:pPr>
        <w:numPr>
          <w:ilvl w:val="0"/>
          <w:numId w:val="5"/>
        </w:numPr>
        <w:spacing w:before="120" w:after="120" w:line="24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Okres związania ofertą:   30  dni.</w:t>
      </w:r>
    </w:p>
    <w:p w14:paraId="7C448F4E" w14:textId="77777777" w:rsidR="00BC5D20" w:rsidRPr="00FE429F" w:rsidRDefault="00BC5D20" w:rsidP="00015E8E">
      <w:pPr>
        <w:numPr>
          <w:ilvl w:val="0"/>
          <w:numId w:val="5"/>
        </w:numPr>
        <w:spacing w:before="120" w:after="120" w:line="24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D3A9A8B" w14:textId="77777777" w:rsidR="00BC5D20" w:rsidRPr="00FE429F" w:rsidRDefault="00BC5D20" w:rsidP="00015E8E">
      <w:pPr>
        <w:spacing w:before="120" w:after="120" w:line="24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7C47C665" w14:textId="77777777" w:rsidR="00BC5D20" w:rsidRPr="00FE429F" w:rsidRDefault="00BC5D20" w:rsidP="00015E8E">
      <w:pPr>
        <w:spacing w:before="120" w:after="120" w:line="24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6893134A" w14:textId="77777777" w:rsidR="00BC5D20" w:rsidRPr="00FE429F" w:rsidRDefault="00BC5D20" w:rsidP="00015E8E">
      <w:pPr>
        <w:spacing w:before="120" w:after="120" w:line="24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0ABE3869" w14:textId="77777777" w:rsidR="00BC5D20" w:rsidRDefault="00BC5D20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22BA1E37" w14:textId="77777777" w:rsidR="00015E8E" w:rsidRDefault="00015E8E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1D514376" w14:textId="77777777" w:rsidR="00015E8E" w:rsidRDefault="00015E8E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18032DD3" w14:textId="77777777" w:rsidR="001E62A4" w:rsidRPr="00FE429F" w:rsidRDefault="001E62A4" w:rsidP="00015E8E">
      <w:pPr>
        <w:spacing w:after="0" w:line="24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3E86CD2A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5479A6DD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5A03479F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4C12507E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*niepotrzebne skreślić</w:t>
      </w:r>
    </w:p>
    <w:sectPr w:rsidR="00BC5D20" w:rsidRPr="00FE42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A13C" w14:textId="77777777" w:rsidR="003B461E" w:rsidRDefault="003B461E" w:rsidP="003B461E">
      <w:pPr>
        <w:spacing w:after="0" w:line="240" w:lineRule="auto"/>
      </w:pPr>
      <w:r>
        <w:separator/>
      </w:r>
    </w:p>
  </w:endnote>
  <w:endnote w:type="continuationSeparator" w:id="0">
    <w:p w14:paraId="2C0402E1" w14:textId="77777777" w:rsidR="003B461E" w:rsidRDefault="003B461E" w:rsidP="003B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87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C4EC39" w14:textId="375D270D" w:rsidR="00015E8E" w:rsidRPr="00015E8E" w:rsidRDefault="00015E8E">
        <w:pPr>
          <w:pStyle w:val="Stopka"/>
          <w:jc w:val="right"/>
          <w:rPr>
            <w:sz w:val="20"/>
            <w:szCs w:val="20"/>
          </w:rPr>
        </w:pPr>
        <w:r w:rsidRPr="00015E8E">
          <w:rPr>
            <w:sz w:val="20"/>
            <w:szCs w:val="20"/>
          </w:rPr>
          <w:fldChar w:fldCharType="begin"/>
        </w:r>
        <w:r w:rsidRPr="00015E8E">
          <w:rPr>
            <w:sz w:val="20"/>
            <w:szCs w:val="20"/>
          </w:rPr>
          <w:instrText>PAGE   \* MERGEFORMAT</w:instrText>
        </w:r>
        <w:r w:rsidRPr="00015E8E">
          <w:rPr>
            <w:sz w:val="20"/>
            <w:szCs w:val="20"/>
          </w:rPr>
          <w:fldChar w:fldCharType="separate"/>
        </w:r>
        <w:r w:rsidRPr="00015E8E">
          <w:rPr>
            <w:sz w:val="20"/>
            <w:szCs w:val="20"/>
          </w:rPr>
          <w:t>2</w:t>
        </w:r>
        <w:r w:rsidRPr="00015E8E">
          <w:rPr>
            <w:sz w:val="20"/>
            <w:szCs w:val="20"/>
          </w:rPr>
          <w:fldChar w:fldCharType="end"/>
        </w:r>
      </w:p>
    </w:sdtContent>
  </w:sdt>
  <w:p w14:paraId="1BC01A09" w14:textId="77777777" w:rsidR="00015E8E" w:rsidRDefault="00015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EBAF" w14:textId="77777777" w:rsidR="003B461E" w:rsidRDefault="003B461E" w:rsidP="003B461E">
      <w:pPr>
        <w:spacing w:after="0" w:line="240" w:lineRule="auto"/>
      </w:pPr>
      <w:r>
        <w:separator/>
      </w:r>
    </w:p>
  </w:footnote>
  <w:footnote w:type="continuationSeparator" w:id="0">
    <w:p w14:paraId="369EF67E" w14:textId="77777777" w:rsidR="003B461E" w:rsidRDefault="003B461E" w:rsidP="003B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F350" w14:textId="5C214D89" w:rsidR="003B461E" w:rsidRDefault="003B461E">
    <w:pPr>
      <w:pStyle w:val="Nagwek"/>
    </w:pPr>
    <w:r>
      <w:rPr>
        <w:noProof/>
      </w:rPr>
      <w:drawing>
        <wp:inline distT="0" distB="0" distL="0" distR="0" wp14:anchorId="0667D937" wp14:editId="797339B1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41FD"/>
    <w:multiLevelType w:val="hybridMultilevel"/>
    <w:tmpl w:val="DA44EC7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E19F9"/>
    <w:multiLevelType w:val="hybridMultilevel"/>
    <w:tmpl w:val="1404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5151"/>
    <w:multiLevelType w:val="hybridMultilevel"/>
    <w:tmpl w:val="F306B2B8"/>
    <w:lvl w:ilvl="0" w:tplc="FFFFFFFF">
      <w:start w:val="1"/>
      <w:numFmt w:val="decimal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3B56FA0"/>
    <w:multiLevelType w:val="hybridMultilevel"/>
    <w:tmpl w:val="AC0A7BC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FE5734A"/>
    <w:multiLevelType w:val="hybridMultilevel"/>
    <w:tmpl w:val="27C2B7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FF7D75"/>
    <w:multiLevelType w:val="hybridMultilevel"/>
    <w:tmpl w:val="AC0A7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07F0E"/>
    <w:multiLevelType w:val="hybridMultilevel"/>
    <w:tmpl w:val="F306B2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E1E7A80"/>
    <w:multiLevelType w:val="hybridMultilevel"/>
    <w:tmpl w:val="EE98DF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536085">
    <w:abstractNumId w:val="0"/>
  </w:num>
  <w:num w:numId="2" w16cid:durableId="1330407855">
    <w:abstractNumId w:val="6"/>
  </w:num>
  <w:num w:numId="3" w16cid:durableId="1219364034">
    <w:abstractNumId w:val="8"/>
  </w:num>
  <w:num w:numId="4" w16cid:durableId="1950576441">
    <w:abstractNumId w:val="4"/>
  </w:num>
  <w:num w:numId="5" w16cid:durableId="1209491424">
    <w:abstractNumId w:val="10"/>
  </w:num>
  <w:num w:numId="6" w16cid:durableId="1579169010">
    <w:abstractNumId w:val="9"/>
  </w:num>
  <w:num w:numId="7" w16cid:durableId="1720008490">
    <w:abstractNumId w:val="11"/>
  </w:num>
  <w:num w:numId="8" w16cid:durableId="487399547">
    <w:abstractNumId w:val="7"/>
  </w:num>
  <w:num w:numId="9" w16cid:durableId="1368021970">
    <w:abstractNumId w:val="1"/>
  </w:num>
  <w:num w:numId="10" w16cid:durableId="1694187675">
    <w:abstractNumId w:val="12"/>
  </w:num>
  <w:num w:numId="11" w16cid:durableId="263146949">
    <w:abstractNumId w:val="5"/>
  </w:num>
  <w:num w:numId="12" w16cid:durableId="1176308029">
    <w:abstractNumId w:val="2"/>
  </w:num>
  <w:num w:numId="13" w16cid:durableId="164955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5"/>
    <w:rsid w:val="00000184"/>
    <w:rsid w:val="00015E8E"/>
    <w:rsid w:val="00137D0F"/>
    <w:rsid w:val="0016324B"/>
    <w:rsid w:val="001E62A4"/>
    <w:rsid w:val="002C48A8"/>
    <w:rsid w:val="003B461E"/>
    <w:rsid w:val="003E644E"/>
    <w:rsid w:val="00402BB6"/>
    <w:rsid w:val="004D37C1"/>
    <w:rsid w:val="00621628"/>
    <w:rsid w:val="00750B80"/>
    <w:rsid w:val="007626BD"/>
    <w:rsid w:val="007F08F4"/>
    <w:rsid w:val="00807824"/>
    <w:rsid w:val="0096065B"/>
    <w:rsid w:val="00B5606A"/>
    <w:rsid w:val="00BC5D20"/>
    <w:rsid w:val="00C34F60"/>
    <w:rsid w:val="00CC317C"/>
    <w:rsid w:val="00CE25A7"/>
    <w:rsid w:val="00CF7E8B"/>
    <w:rsid w:val="00D222CF"/>
    <w:rsid w:val="00DD1B87"/>
    <w:rsid w:val="00E40131"/>
    <w:rsid w:val="00E95CF4"/>
    <w:rsid w:val="00F60845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23B"/>
  <w15:chartTrackingRefBased/>
  <w15:docId w15:val="{3DDD7012-10E9-44FC-B0D0-DABEF5F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D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D20"/>
    <w:pPr>
      <w:ind w:left="720"/>
      <w:contextualSpacing/>
    </w:pPr>
  </w:style>
  <w:style w:type="paragraph" w:styleId="Bezodstpw">
    <w:name w:val="No Spacing"/>
    <w:uiPriority w:val="1"/>
    <w:qFormat/>
    <w:rsid w:val="00BC5D2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1E"/>
  </w:style>
  <w:style w:type="paragraph" w:styleId="Stopka">
    <w:name w:val="footer"/>
    <w:basedOn w:val="Normalny"/>
    <w:link w:val="StopkaZnak"/>
    <w:uiPriority w:val="99"/>
    <w:unhideWhenUsed/>
    <w:rsid w:val="003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Ewa Redmann</cp:lastModifiedBy>
  <cp:revision>21</cp:revision>
  <cp:lastPrinted>2023-01-25T12:55:00Z</cp:lastPrinted>
  <dcterms:created xsi:type="dcterms:W3CDTF">2019-06-06T08:05:00Z</dcterms:created>
  <dcterms:modified xsi:type="dcterms:W3CDTF">2025-07-28T08:09:00Z</dcterms:modified>
</cp:coreProperties>
</file>